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76" w:rsidRPr="00E11F55" w:rsidRDefault="00E11F55" w:rsidP="00E11F55">
      <w:pPr>
        <w:jc w:val="center"/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REQUERIMENTO DE LICENÇA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3"/>
        <w:gridCol w:w="691"/>
        <w:gridCol w:w="1999"/>
      </w:tblGrid>
      <w:tr w:rsidR="00A02983" w:rsidRPr="003D4A8E" w:rsidTr="006407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83" w:rsidRPr="003D4A8E" w:rsidRDefault="00A02983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1. Tipos de Licença a ser requerida: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 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1712655936" w:edGrp="everyone"/>
            <w:permEnd w:id="1712655936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Prévia - LP        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90046937" w:edGrp="everyone"/>
            <w:permEnd w:id="90046937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Ampliação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1434719088" w:edGrp="everyone"/>
            <w:permEnd w:id="1434719088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de Instalação – LI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225911863" w:edGrp="everyone"/>
            <w:permEnd w:id="225911863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Renovação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1785560785" w:edGrp="everyone"/>
            <w:permEnd w:id="1785560785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de Operação – 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2044022948" w:edGrp="everyone"/>
            <w:permEnd w:id="2044022948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Prorrogação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799027771" w:edGrp="everyone"/>
            <w:permEnd w:id="799027771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Única – LU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1196112494" w:edGrp="everyone"/>
            <w:permEnd w:id="1196112494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Regularização – LR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</w:t>
            </w:r>
            <w:permStart w:id="1395413079" w:edGrp="everyone"/>
            <w:permEnd w:id="1395413079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Simplificada – LS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0A4AC5" w:rsidRPr="003D4A8E" w:rsidRDefault="000A4AC5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0A4AC5" w:rsidRPr="003D4A8E" w:rsidTr="0064077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2E5712" w:rsidRPr="003D4A8E" w:rsidRDefault="007C360E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2E5712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0A4AC5" w:rsidRPr="003D4A8E" w:rsidTr="00640777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1384919161" w:edGrp="everyone"/>
            <w:permEnd w:id="1384919161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0A4AC5" w:rsidRPr="003D4A8E" w:rsidTr="00D23E3E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631637656" w:edGrp="everyone"/>
            <w:permEnd w:id="631637656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0A4AC5" w:rsidRPr="003D4A8E" w:rsidTr="00D23E3E">
        <w:trPr>
          <w:trHeight w:val="80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540220438" w:edGrp="everyone"/>
            <w:permEnd w:id="540220438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</w:t>
            </w:r>
            <w:r w:rsidR="00585B2B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data de início da operação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)</w:t>
            </w:r>
            <w:r w:rsidR="00585B2B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permStart w:id="1142359134" w:edGrp="everyone"/>
            <w:permEnd w:id="1142359134"/>
          </w:p>
        </w:tc>
      </w:tr>
    </w:tbl>
    <w:p w:rsidR="000A4AC5" w:rsidRDefault="000A4AC5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6"/>
        <w:gridCol w:w="3115"/>
      </w:tblGrid>
      <w:tr w:rsidR="006E3629" w:rsidRPr="003D4A8E" w:rsidTr="00AD26FF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6E3629" w:rsidRPr="003D4A8E" w:rsidRDefault="00D3722E" w:rsidP="00AD26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="006E3629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6E3629" w:rsidRPr="003D4A8E" w:rsidTr="00AD26FF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  <w:permStart w:id="35616775" w:edGrp="everyone"/>
            <w:permEnd w:id="35616775"/>
          </w:p>
        </w:tc>
      </w:tr>
      <w:tr w:rsidR="006E3629" w:rsidRPr="003D4A8E" w:rsidTr="00AD26F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1489701309" w:edGrp="everyone"/>
            <w:permEnd w:id="1489701309"/>
          </w:p>
        </w:tc>
      </w:tr>
      <w:tr w:rsidR="006E3629" w:rsidRPr="003D4A8E" w:rsidTr="00AD26FF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497165057" w:edGrp="everyone"/>
            <w:permEnd w:id="497165057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1538214488" w:edGrp="everyone"/>
            <w:permEnd w:id="1538214488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E3629" w:rsidRPr="003D4A8E" w:rsidTr="00AD26FF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674956769" w:edGrp="everyone"/>
            <w:permEnd w:id="674956769"/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729679499" w:edGrp="everyone"/>
            <w:permEnd w:id="729679499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852492488" w:edGrp="everyone"/>
            <w:permEnd w:id="852492488"/>
          </w:p>
        </w:tc>
      </w:tr>
    </w:tbl>
    <w:p w:rsidR="006E3629" w:rsidRDefault="006E3629">
      <w:pPr>
        <w:rPr>
          <w:sz w:val="22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383"/>
        <w:gridCol w:w="2714"/>
        <w:gridCol w:w="383"/>
        <w:gridCol w:w="3937"/>
      </w:tblGrid>
      <w:tr w:rsidR="00BB53BD" w:rsidRPr="003D4A8E" w:rsidTr="00433418">
        <w:trPr>
          <w:trHeight w:val="300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53BD" w:rsidRPr="003D4A8E" w:rsidRDefault="00BB53BD" w:rsidP="00AD26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4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.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Enquadramento¹:</w:t>
            </w:r>
          </w:p>
        </w:tc>
      </w:tr>
      <w:tr w:rsidR="00BB53BD" w:rsidRPr="003D4A8E" w:rsidTr="00433418">
        <w:trPr>
          <w:trHeight w:val="300"/>
        </w:trPr>
        <w:tc>
          <w:tcPr>
            <w:tcW w:w="26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D" w:rsidRPr="003D4A8E" w:rsidRDefault="00BB53BD" w:rsidP="00AD26FF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Classe</w:t>
            </w: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:</w:t>
            </w:r>
            <w:permStart w:id="2137727211" w:edGrp="everyone"/>
            <w:permEnd w:id="2137727211"/>
            <w:r w:rsidR="00D25794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3BD" w:rsidRPr="003D4A8E" w:rsidRDefault="00BB53BD" w:rsidP="00AD26FF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Código do SID:</w:t>
            </w:r>
            <w:permStart w:id="1367218272" w:edGrp="everyone"/>
            <w:permEnd w:id="1367218272"/>
            <w:r w:rsidR="00D25794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BB53BD" w:rsidRPr="003D4A8E" w:rsidTr="00096485">
        <w:trPr>
          <w:trHeight w:val="30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D" w:rsidRPr="00BB53BD" w:rsidRDefault="00BB53BD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Tipo</w:t>
            </w: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BD" w:rsidRPr="00BB53BD" w:rsidRDefault="00BB53BD" w:rsidP="0009648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permStart w:id="1446394849" w:edGrp="everyone"/>
            <w:permEnd w:id="1446394849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BD" w:rsidRPr="00BB53BD" w:rsidRDefault="00BB53BD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Industrial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BD" w:rsidRPr="00BB53BD" w:rsidRDefault="00BB53BD" w:rsidP="0009648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permStart w:id="393546298" w:edGrp="everyone"/>
            <w:permEnd w:id="393546298"/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3BD" w:rsidRPr="00BB53BD" w:rsidRDefault="00BB53BD" w:rsidP="00AD26F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Não Industrial </w:t>
            </w:r>
          </w:p>
        </w:tc>
      </w:tr>
    </w:tbl>
    <w:p w:rsidR="00BB53BD" w:rsidRPr="003D4A8E" w:rsidRDefault="00BB53BD">
      <w:pPr>
        <w:rPr>
          <w:sz w:val="22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553"/>
      </w:tblGrid>
      <w:tr w:rsidR="007C360E" w:rsidRPr="003D4A8E" w:rsidTr="00CD3969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7C360E" w:rsidRPr="003D4A8E" w:rsidRDefault="00D3722E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5</w:t>
            </w:r>
            <w:r w:rsidR="007C360E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Licença e/ou processo/protocolo anterior</w:t>
            </w:r>
            <w:r w:rsidR="00BB53BD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²</w:t>
            </w:r>
            <w:r w:rsidR="006E3629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CD3969" w:rsidRPr="003D4A8E" w:rsidTr="00CD3969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Número do processo/protocolo:</w:t>
            </w:r>
            <w:permStart w:id="442109199" w:edGrp="everyone"/>
            <w:permEnd w:id="442109199"/>
          </w:p>
        </w:tc>
      </w:tr>
      <w:tr w:rsidR="00CD3969" w:rsidRPr="003D4A8E" w:rsidTr="00CD3969">
        <w:trPr>
          <w:trHeight w:val="300"/>
        </w:trPr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Número da Licença Anterior:</w:t>
            </w:r>
            <w:permStart w:id="776613441" w:edGrp="everyone"/>
            <w:permEnd w:id="776613441"/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Tipo:</w:t>
            </w:r>
            <w:permStart w:id="260442866" w:edGrp="everyone"/>
            <w:permEnd w:id="260442866"/>
          </w:p>
        </w:tc>
      </w:tr>
    </w:tbl>
    <w:p w:rsidR="006E3629" w:rsidRPr="003D4A8E" w:rsidRDefault="006E362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2E5712" w:rsidRPr="003D4A8E" w:rsidTr="0064077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E5712" w:rsidRPr="003D4A8E" w:rsidRDefault="00D3722E" w:rsidP="001817D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6</w:t>
            </w:r>
            <w:r w:rsidR="002E5712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2E5712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permStart w:id="1741174119" w:edGrp="everyone"/>
            <w:permEnd w:id="1741174119"/>
          </w:p>
        </w:tc>
      </w:tr>
      <w:tr w:rsidR="00C240C7" w:rsidRPr="003D4A8E" w:rsidTr="00640777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permStart w:id="814429842" w:edGrp="everyone"/>
            <w:permEnd w:id="814429842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  <w:permStart w:id="1968443445" w:edGrp="everyone"/>
            <w:permEnd w:id="1968443445"/>
          </w:p>
        </w:tc>
      </w:tr>
      <w:tr w:rsidR="002E5712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permStart w:id="1719234920" w:edGrp="everyone"/>
            <w:permEnd w:id="1719234920"/>
          </w:p>
        </w:tc>
      </w:tr>
      <w:tr w:rsidR="00C240C7" w:rsidRPr="003D4A8E" w:rsidTr="00640777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  <w:permStart w:id="994007984" w:edGrp="everyone"/>
            <w:permEnd w:id="994007984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  <w:permStart w:id="2034728387" w:edGrp="everyone"/>
            <w:permEnd w:id="2034728387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240C7" w:rsidRPr="003D4A8E" w:rsidTr="00640777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permStart w:id="1595742081" w:edGrp="everyone"/>
            <w:permEnd w:id="1595742081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  <w:permStart w:id="1766138304" w:edGrp="everyone"/>
            <w:permEnd w:id="1766138304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permStart w:id="237323788" w:edGrp="everyone"/>
            <w:permEnd w:id="237323788"/>
          </w:p>
        </w:tc>
      </w:tr>
      <w:tr w:rsidR="00C240C7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  <w:permStart w:id="59270610" w:edGrp="everyone"/>
            <w:permEnd w:id="59270610"/>
          </w:p>
        </w:tc>
      </w:tr>
      <w:tr w:rsidR="00C240C7" w:rsidRPr="003D4A8E" w:rsidTr="00640777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  <w:permStart w:id="622013189" w:edGrp="everyone"/>
            <w:permEnd w:id="622013189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permStart w:id="1075449541" w:edGrp="everyone"/>
            <w:permEnd w:id="1075449541"/>
          </w:p>
        </w:tc>
      </w:tr>
    </w:tbl>
    <w:p w:rsidR="005C6876" w:rsidRPr="003D4A8E" w:rsidRDefault="005C6876">
      <w:pPr>
        <w:rPr>
          <w:sz w:val="22"/>
        </w:rPr>
      </w:pPr>
    </w:p>
    <w:p w:rsidR="009F0AA3" w:rsidRPr="003D4A8E" w:rsidRDefault="009F0AA3" w:rsidP="00A02983">
      <w:pPr>
        <w:spacing w:line="240" w:lineRule="auto"/>
        <w:jc w:val="left"/>
        <w:rPr>
          <w:rFonts w:eastAsia="Times New Roman" w:cs="Arial"/>
          <w:b/>
          <w:bCs/>
          <w:color w:val="000000"/>
          <w:sz w:val="22"/>
          <w:szCs w:val="24"/>
          <w:lang w:eastAsia="pt-BR"/>
        </w:rPr>
        <w:sectPr w:rsidR="009F0AA3" w:rsidRPr="003D4A8E" w:rsidSect="00EB37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6"/>
        <w:gridCol w:w="3121"/>
      </w:tblGrid>
      <w:tr w:rsidR="00C15202" w:rsidRPr="003D4A8E" w:rsidTr="0064077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15202" w:rsidRPr="003D4A8E" w:rsidRDefault="00D3722E" w:rsidP="00A029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lastRenderedPageBreak/>
              <w:t>7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.Representantes Legais:</w:t>
            </w:r>
          </w:p>
        </w:tc>
      </w:tr>
      <w:tr w:rsidR="00640777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  <w:permStart w:id="404643446" w:edGrp="everyone"/>
            <w:permEnd w:id="404643446"/>
          </w:p>
        </w:tc>
      </w:tr>
      <w:tr w:rsidR="00C15202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permStart w:id="1836020062" w:edGrp="everyone"/>
            <w:permEnd w:id="1836020062"/>
          </w:p>
        </w:tc>
      </w:tr>
      <w:tr w:rsidR="00640777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834470842" w:edGrp="everyone"/>
            <w:permEnd w:id="834470842"/>
          </w:p>
        </w:tc>
      </w:tr>
      <w:tr w:rsidR="00640777" w:rsidRPr="003D4A8E" w:rsidTr="00640777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1003379659" w:edGrp="everyone"/>
            <w:permEnd w:id="1003379659"/>
          </w:p>
        </w:tc>
        <w:tc>
          <w:tcPr>
            <w:tcW w:w="2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552866320" w:edGrp="everyone"/>
            <w:permEnd w:id="552866320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958A5" w:rsidRPr="003D4A8E" w:rsidTr="00640777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451958356" w:edGrp="everyone"/>
            <w:permEnd w:id="451958356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76424911" w:edGrp="everyone"/>
            <w:permEnd w:id="76424911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CEP:</w:t>
            </w:r>
            <w:permStart w:id="1681155831" w:edGrp="everyone"/>
            <w:permEnd w:id="1681155831"/>
          </w:p>
        </w:tc>
      </w:tr>
      <w:tr w:rsidR="00C15202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permStart w:id="51667844" w:edGrp="everyone"/>
            <w:permEnd w:id="51667844"/>
          </w:p>
        </w:tc>
      </w:tr>
      <w:tr w:rsidR="00640777" w:rsidRPr="003D4A8E" w:rsidTr="00640777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permStart w:id="497303443" w:edGrp="everyone"/>
            <w:permEnd w:id="497303443"/>
          </w:p>
        </w:tc>
        <w:tc>
          <w:tcPr>
            <w:tcW w:w="2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  <w:permStart w:id="99112201" w:edGrp="everyone"/>
            <w:permEnd w:id="99112201"/>
          </w:p>
        </w:tc>
      </w:tr>
      <w:tr w:rsidR="00640777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Default="006E3629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  <w:permStart w:id="192235688" w:edGrp="everyone"/>
            <w:permEnd w:id="192235688"/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permStart w:id="1771717498" w:edGrp="everyone"/>
            <w:permEnd w:id="1771717498"/>
          </w:p>
        </w:tc>
      </w:tr>
      <w:tr w:rsidR="00640777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1312430339" w:edGrp="everyone"/>
            <w:permEnd w:id="1312430339"/>
          </w:p>
        </w:tc>
      </w:tr>
      <w:tr w:rsidR="00640777" w:rsidRPr="003D4A8E" w:rsidTr="00640777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2042256679" w:edGrp="everyone"/>
            <w:permEnd w:id="2042256679"/>
          </w:p>
        </w:tc>
        <w:tc>
          <w:tcPr>
            <w:tcW w:w="2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1495079419" w:edGrp="everyone"/>
            <w:permEnd w:id="1495079419"/>
          </w:p>
        </w:tc>
      </w:tr>
      <w:tr w:rsidR="006958A5" w:rsidRPr="003D4A8E" w:rsidTr="00640777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1740310353" w:edGrp="everyone"/>
            <w:permEnd w:id="1740310353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259272006" w:edGrp="everyone"/>
            <w:permEnd w:id="259272006"/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295436731" w:edGrp="everyone"/>
            <w:permEnd w:id="295436731"/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permStart w:id="279530164" w:edGrp="everyone"/>
            <w:permEnd w:id="279530164"/>
          </w:p>
        </w:tc>
      </w:tr>
      <w:tr w:rsidR="00640777" w:rsidRPr="003D4A8E" w:rsidTr="00640777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permStart w:id="802773469" w:edGrp="everyone"/>
            <w:permEnd w:id="802773469"/>
          </w:p>
        </w:tc>
        <w:tc>
          <w:tcPr>
            <w:tcW w:w="2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  <w:permStart w:id="617042753" w:edGrp="everyone"/>
            <w:permEnd w:id="617042753"/>
          </w:p>
        </w:tc>
      </w:tr>
    </w:tbl>
    <w:p w:rsidR="00A82F36" w:rsidRPr="003D4A8E" w:rsidRDefault="00A82F36">
      <w:pPr>
        <w:rPr>
          <w:sz w:val="22"/>
        </w:rPr>
      </w:pPr>
    </w:p>
    <w:tbl>
      <w:tblPr>
        <w:tblW w:w="5012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1708"/>
        <w:gridCol w:w="3126"/>
      </w:tblGrid>
      <w:tr w:rsidR="00A82F36" w:rsidRPr="003D4A8E" w:rsidTr="0064077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82F36" w:rsidRPr="003D4A8E" w:rsidRDefault="00D3722E" w:rsidP="00A82F3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8</w:t>
            </w:r>
            <w:r w:rsidR="00A82F3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Responsáveis Técnicos:</w:t>
            </w:r>
          </w:p>
        </w:tc>
      </w:tr>
      <w:tr w:rsidR="006958A5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  <w:permStart w:id="1189028534" w:edGrp="everyone"/>
            <w:permEnd w:id="1189028534"/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permStart w:id="471207012" w:edGrp="everyone"/>
            <w:permEnd w:id="471207012"/>
          </w:p>
        </w:tc>
      </w:tr>
      <w:tr w:rsidR="006958A5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615791270" w:edGrp="everyone"/>
            <w:permEnd w:id="615791270"/>
          </w:p>
        </w:tc>
      </w:tr>
      <w:tr w:rsidR="00640777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1702188623" w:edGrp="everyone"/>
            <w:permEnd w:id="1702188623"/>
          </w:p>
        </w:tc>
        <w:tc>
          <w:tcPr>
            <w:tcW w:w="265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721122202" w:edGrp="everyone"/>
            <w:permEnd w:id="721122202"/>
          </w:p>
        </w:tc>
      </w:tr>
      <w:tr w:rsidR="00A82F36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1482957130" w:edGrp="everyone"/>
            <w:permEnd w:id="1482957130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467020803" w:edGrp="everyone"/>
            <w:permEnd w:id="467020803"/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2953159" w:edGrp="everyone"/>
            <w:permEnd w:id="2953159"/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permStart w:id="386301777" w:edGrp="everyone"/>
            <w:permEnd w:id="386301777"/>
          </w:p>
        </w:tc>
      </w:tr>
      <w:tr w:rsidR="006958A5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permStart w:id="1238136764" w:edGrp="everyone"/>
            <w:permEnd w:id="1238136764"/>
          </w:p>
        </w:tc>
        <w:tc>
          <w:tcPr>
            <w:tcW w:w="26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  <w:permStart w:id="664362714" w:edGrp="everyone"/>
            <w:permEnd w:id="664362714"/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82F3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CREA ou ÓRGÃO DE CLASSE correspondente:</w:t>
            </w:r>
            <w:permStart w:id="194794361" w:edGrp="everyone"/>
            <w:permEnd w:id="194794361"/>
          </w:p>
        </w:tc>
      </w:tr>
    </w:tbl>
    <w:p w:rsidR="00A82F36" w:rsidRPr="003D4A8E" w:rsidRDefault="00A82F36">
      <w:pPr>
        <w:rPr>
          <w:sz w:val="22"/>
        </w:rPr>
      </w:pPr>
    </w:p>
    <w:tbl>
      <w:tblPr>
        <w:tblW w:w="5018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4257"/>
        <w:gridCol w:w="1713"/>
        <w:gridCol w:w="3115"/>
        <w:gridCol w:w="11"/>
      </w:tblGrid>
      <w:tr w:rsidR="00246562" w:rsidRPr="003D4A8E" w:rsidTr="00640777">
        <w:trPr>
          <w:gridBefore w:val="1"/>
          <w:gridAfter w:val="1"/>
          <w:wBefore w:w="4" w:type="pct"/>
          <w:wAfter w:w="6" w:type="pct"/>
          <w:trHeight w:val="300"/>
        </w:trPr>
        <w:tc>
          <w:tcPr>
            <w:tcW w:w="4990" w:type="pct"/>
            <w:gridSpan w:val="3"/>
            <w:shd w:val="clear" w:color="auto" w:fill="auto"/>
            <w:noWrap/>
            <w:vAlign w:val="center"/>
            <w:hideMark/>
          </w:tcPr>
          <w:p w:rsidR="00246562" w:rsidRPr="003D4A8E" w:rsidRDefault="00D3722E" w:rsidP="00A029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9</w:t>
            </w:r>
            <w:r w:rsidR="0024656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para Correspondência:</w:t>
            </w:r>
          </w:p>
        </w:tc>
      </w:tr>
      <w:tr w:rsidR="00246562" w:rsidRPr="003D4A8E" w:rsidTr="00640777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  <w:permStart w:id="1590567122" w:edGrp="everyone"/>
            <w:permEnd w:id="1590567122"/>
          </w:p>
        </w:tc>
      </w:tr>
      <w:tr w:rsidR="00246562" w:rsidRPr="003D4A8E" w:rsidTr="0064077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2063096417" w:edGrp="everyone"/>
            <w:permEnd w:id="2063096417"/>
          </w:p>
        </w:tc>
      </w:tr>
      <w:tr w:rsidR="006958A5" w:rsidRPr="003D4A8E" w:rsidTr="00640777">
        <w:trPr>
          <w:trHeight w:val="300"/>
        </w:trPr>
        <w:tc>
          <w:tcPr>
            <w:tcW w:w="2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569590678" w:edGrp="everyone"/>
            <w:permEnd w:id="569590678"/>
          </w:p>
        </w:tc>
        <w:tc>
          <w:tcPr>
            <w:tcW w:w="26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1844385759" w:edGrp="everyone"/>
            <w:permEnd w:id="1844385759"/>
          </w:p>
        </w:tc>
      </w:tr>
      <w:tr w:rsidR="00246562" w:rsidRPr="003D4A8E" w:rsidTr="00640777">
        <w:trPr>
          <w:trHeight w:val="300"/>
        </w:trPr>
        <w:tc>
          <w:tcPr>
            <w:tcW w:w="2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749024904" w:edGrp="everyone"/>
            <w:permEnd w:id="749024904"/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756379733" w:edGrp="everyone"/>
            <w:permEnd w:id="756379733"/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D41E8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1569864813" w:edGrp="everyone"/>
            <w:permEnd w:id="1569864813"/>
          </w:p>
        </w:tc>
      </w:tr>
    </w:tbl>
    <w:p w:rsidR="00246562" w:rsidRPr="003D4A8E" w:rsidRDefault="00246562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ED24C3" w:rsidRPr="003D4A8E" w:rsidTr="0064077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D24C3" w:rsidRPr="003D4A8E" w:rsidRDefault="00D3722E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10</w:t>
            </w:r>
            <w:r w:rsidR="00ED24C3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</w:t>
            </w:r>
            <w:r w:rsidR="00ED24C3"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ED24C3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Nº de Documentos em anexos</w:t>
            </w:r>
            <w:r w:rsidR="00ED24C3" w:rsidRPr="003D4A8E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t>:</w:t>
            </w:r>
          </w:p>
        </w:tc>
      </w:tr>
      <w:tr w:rsidR="00444FAF" w:rsidRPr="003D4A8E" w:rsidTr="00640777">
        <w:trPr>
          <w:trHeight w:val="300"/>
        </w:trPr>
        <w:tc>
          <w:tcPr>
            <w:tcW w:w="2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FAF" w:rsidRPr="003D4A8E" w:rsidRDefault="00444FAF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Anexo:</w:t>
            </w:r>
            <w:permStart w:id="137757825" w:edGrp="everyone"/>
            <w:permEnd w:id="137757825"/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AF" w:rsidRPr="003D4A8E" w:rsidRDefault="007C360E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N° de pá</w:t>
            </w:r>
            <w:r w:rsidR="00444FAF"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ginas:</w:t>
            </w:r>
            <w:bookmarkStart w:id="0" w:name="_GoBack"/>
            <w:bookmarkEnd w:id="0"/>
            <w:permStart w:id="572268866" w:edGrp="everyone"/>
            <w:permEnd w:id="572268866"/>
          </w:p>
        </w:tc>
      </w:tr>
    </w:tbl>
    <w:p w:rsidR="00ED24C3" w:rsidRPr="003D4A8E" w:rsidRDefault="00ED24C3" w:rsidP="00ED24C3">
      <w:pPr>
        <w:spacing w:line="276" w:lineRule="auto"/>
        <w:rPr>
          <w:sz w:val="22"/>
        </w:rPr>
      </w:pPr>
    </w:p>
    <w:p w:rsidR="00163511" w:rsidRPr="003D4A8E" w:rsidRDefault="00444FAF" w:rsidP="00444FAF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433418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10</w:t>
      </w:r>
      <w:r w:rsidR="003D4A8E"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433418">
        <w:rPr>
          <w:rFonts w:eastAsia="Times New Roman" w:cs="Arial"/>
          <w:iCs/>
          <w:color w:val="000000"/>
          <w:sz w:val="22"/>
          <w:lang w:eastAsia="pt-BR"/>
        </w:rPr>
        <w:t>dez</w:t>
      </w:r>
      <w:r w:rsidR="003D4A8E"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444FAF" w:rsidRPr="003D4A8E" w:rsidRDefault="00444FAF" w:rsidP="00B41219">
      <w:pPr>
        <w:spacing w:line="240" w:lineRule="auto"/>
        <w:rPr>
          <w:sz w:val="22"/>
        </w:rPr>
      </w:pPr>
    </w:p>
    <w:sectPr w:rsidR="00444FAF" w:rsidRPr="003D4A8E" w:rsidSect="00FF36F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20" w:rsidRDefault="00917620" w:rsidP="009F0AA3">
      <w:pPr>
        <w:spacing w:line="240" w:lineRule="auto"/>
      </w:pPr>
      <w:r>
        <w:separator/>
      </w:r>
    </w:p>
  </w:endnote>
  <w:endnote w:type="continuationSeparator" w:id="0">
    <w:p w:rsidR="00917620" w:rsidRDefault="00917620" w:rsidP="009F0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9" w:rsidRDefault="00536A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788181"/>
      <w:docPartObj>
        <w:docPartGallery w:val="Page Numbers (Bottom of Page)"/>
        <w:docPartUnique/>
      </w:docPartObj>
    </w:sdtPr>
    <w:sdtEndPr/>
    <w:sdtContent>
      <w:p w:rsidR="008833BF" w:rsidRDefault="00917620">
        <w:pPr>
          <w:pStyle w:val="Rodap"/>
          <w:jc w:val="right"/>
        </w:pPr>
      </w:p>
    </w:sdtContent>
  </w:sdt>
  <w:p w:rsidR="008833BF" w:rsidRDefault="008833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9" w:rsidRDefault="00536A4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19" w:rsidRDefault="00B41219" w:rsidP="00B41219">
    <w:pPr>
      <w:spacing w:line="240" w:lineRule="auto"/>
      <w:jc w:val="center"/>
      <w:rPr>
        <w:rFonts w:eastAsia="Times New Roman" w:cs="Arial"/>
        <w:iCs/>
        <w:color w:val="000000"/>
        <w:sz w:val="22"/>
        <w:lang w:eastAsia="pt-BR"/>
      </w:rPr>
    </w:pPr>
    <w:r>
      <w:rPr>
        <w:rFonts w:eastAsia="Times New Roman" w:cs="Arial"/>
        <w:iCs/>
        <w:color w:val="000000"/>
        <w:sz w:val="22"/>
        <w:lang w:eastAsia="pt-BR"/>
      </w:rPr>
      <w:t>_____________________________________</w:t>
    </w:r>
  </w:p>
  <w:p w:rsidR="00B41219" w:rsidRPr="00B41219" w:rsidRDefault="00B41219" w:rsidP="00B41219">
    <w:pPr>
      <w:spacing w:line="240" w:lineRule="auto"/>
      <w:jc w:val="center"/>
      <w:rPr>
        <w:sz w:val="20"/>
        <w:szCs w:val="20"/>
      </w:rPr>
    </w:pPr>
    <w:r w:rsidRPr="00B41219">
      <w:rPr>
        <w:rFonts w:eastAsia="Times New Roman" w:cs="Arial"/>
        <w:iCs/>
        <w:color w:val="000000"/>
        <w:sz w:val="20"/>
        <w:szCs w:val="20"/>
        <w:lang w:eastAsia="pt-BR"/>
      </w:rPr>
      <w:t>Representante Legal</w:t>
    </w:r>
  </w:p>
  <w:p w:rsidR="00305C46" w:rsidRPr="00B41219" w:rsidRDefault="00305C46" w:rsidP="00B41219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0"/>
        <w:u w:val="single"/>
      </w:rPr>
    </w:pPr>
    <w:r w:rsidRPr="00B41219">
      <w:rPr>
        <w:i/>
        <w:sz w:val="20"/>
        <w:szCs w:val="20"/>
        <w:u w:val="single"/>
      </w:rPr>
      <w:t>INFORMAÇÕES ADICIONAIS:</w:t>
    </w:r>
  </w:p>
  <w:p w:rsidR="00305C46" w:rsidRDefault="00536A49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>
      <w:rPr>
        <w:sz w:val="20"/>
        <w:szCs w:val="20"/>
      </w:rPr>
      <w:t>Anexar todos</w:t>
    </w:r>
    <w:r w:rsidR="003955CB" w:rsidRPr="00B41219">
      <w:rPr>
        <w:sz w:val="20"/>
        <w:szCs w:val="20"/>
      </w:rPr>
      <w:t xml:space="preserve"> os documentos </w:t>
    </w:r>
    <w:r w:rsidR="0048722E">
      <w:rPr>
        <w:sz w:val="20"/>
        <w:szCs w:val="20"/>
      </w:rPr>
      <w:t>necessários para licenciamento;</w:t>
    </w:r>
  </w:p>
  <w:p w:rsidR="0048722E" w:rsidRDefault="0048722E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>
      <w:rPr>
        <w:sz w:val="20"/>
        <w:szCs w:val="20"/>
      </w:rPr>
      <w:t>¹O item 4 deve ser preenchido pelo órgão licenciador;</w:t>
    </w:r>
  </w:p>
  <w:p w:rsidR="0048722E" w:rsidRPr="00B41219" w:rsidRDefault="0048722E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>
      <w:rPr>
        <w:sz w:val="20"/>
        <w:szCs w:val="20"/>
      </w:rPr>
      <w:t>²O item 5 deve ser preenchido somente na existência de processo e/ou protocolo anterior.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20" w:rsidRDefault="00917620" w:rsidP="009F0AA3">
      <w:pPr>
        <w:spacing w:line="240" w:lineRule="auto"/>
      </w:pPr>
      <w:r>
        <w:separator/>
      </w:r>
    </w:p>
  </w:footnote>
  <w:footnote w:type="continuationSeparator" w:id="0">
    <w:p w:rsidR="00917620" w:rsidRDefault="00917620" w:rsidP="009F0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917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5" o:spid="_x0000_s2063" type="#_x0000_t75" style="position:absolute;left:0;text-align:left;margin-left:0;margin-top:0;width:452.85pt;height:339.65pt;z-index:-25164697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5C" w:rsidRDefault="00917620" w:rsidP="002E545C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6" o:spid="_x0000_s2064" type="#_x0000_t75" style="position:absolute;left:0;text-align:left;margin-left:0;margin-top:0;width:452.85pt;height:339.65pt;z-index:-25164595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  <w:r w:rsidR="002E545C"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45C" w:rsidRDefault="002E545C" w:rsidP="002E545C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2E545C" w:rsidRDefault="002E545C" w:rsidP="002E545C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2E545C" w:rsidRDefault="002E545C" w:rsidP="002E545C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2E545C" w:rsidRDefault="002E545C" w:rsidP="002E545C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2E545C" w:rsidRDefault="002E545C" w:rsidP="002E545C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2E545C" w:rsidRDefault="002E545C" w:rsidP="002E545C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2E545C" w:rsidRDefault="002E545C" w:rsidP="002E545C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2E545C" w:rsidRDefault="002E545C" w:rsidP="002E545C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2E545C" w:rsidRDefault="002E545C" w:rsidP="002E545C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2E545C" w:rsidRDefault="002E545C" w:rsidP="002E545C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–Centro Rio Bananal-ES.</w:t>
    </w:r>
  </w:p>
  <w:p w:rsidR="002E545C" w:rsidRDefault="002E545C" w:rsidP="002E545C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9F0AA3" w:rsidRPr="009F0AA3" w:rsidRDefault="009F0AA3" w:rsidP="009F0AA3">
    <w:pPr>
      <w:pStyle w:val="Cabealh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917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4" o:spid="_x0000_s2062" type="#_x0000_t75" style="position:absolute;left:0;text-align:left;margin-left:0;margin-top:0;width:452.85pt;height:339.65pt;z-index:-25164800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917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8" o:spid="_x0000_s2066" type="#_x0000_t75" style="position:absolute;left:0;text-align:left;margin-left:0;margin-top:0;width:452.85pt;height:339.65pt;z-index:-251643904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A3" w:rsidRPr="00A77C92" w:rsidRDefault="00917620" w:rsidP="00A77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9" o:spid="_x0000_s2067" type="#_x0000_t75" style="position:absolute;left:0;text-align:left;margin-left:0;margin-top:0;width:452.85pt;height:339.65pt;z-index:-25164288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917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7" o:spid="_x0000_s2065" type="#_x0000_t75" style="position:absolute;left:0;text-align:left;margin-left:0;margin-top:0;width:452.85pt;height:339.65pt;z-index:-25164492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Y9D2MU6hk+XFwT47BLBJZjWxKidpfTL+3yPLj5sO494hZbfv9rjcuLgKgd23eicYKiDqHtM2KnYkCUngzCHjw==" w:salt="cMZezS+QjisiCqFBExZki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3"/>
    <w:rsid w:val="00096485"/>
    <w:rsid w:val="000A4AC5"/>
    <w:rsid w:val="000B6852"/>
    <w:rsid w:val="00163511"/>
    <w:rsid w:val="001817D5"/>
    <w:rsid w:val="0022127F"/>
    <w:rsid w:val="00225134"/>
    <w:rsid w:val="00246562"/>
    <w:rsid w:val="002E545C"/>
    <w:rsid w:val="002E5712"/>
    <w:rsid w:val="00305C46"/>
    <w:rsid w:val="003366A1"/>
    <w:rsid w:val="003955CB"/>
    <w:rsid w:val="003D4A8E"/>
    <w:rsid w:val="00433418"/>
    <w:rsid w:val="00444FAF"/>
    <w:rsid w:val="00447CDC"/>
    <w:rsid w:val="0048722E"/>
    <w:rsid w:val="004E5470"/>
    <w:rsid w:val="00536A49"/>
    <w:rsid w:val="00585B2B"/>
    <w:rsid w:val="00597739"/>
    <w:rsid w:val="00597CF1"/>
    <w:rsid w:val="005C6876"/>
    <w:rsid w:val="00636E41"/>
    <w:rsid w:val="00640777"/>
    <w:rsid w:val="006958A5"/>
    <w:rsid w:val="006E3629"/>
    <w:rsid w:val="007B53F1"/>
    <w:rsid w:val="007C360E"/>
    <w:rsid w:val="008833BF"/>
    <w:rsid w:val="00917620"/>
    <w:rsid w:val="009F0AA3"/>
    <w:rsid w:val="00A02983"/>
    <w:rsid w:val="00A31A21"/>
    <w:rsid w:val="00A77C92"/>
    <w:rsid w:val="00A82F36"/>
    <w:rsid w:val="00B41219"/>
    <w:rsid w:val="00B41C12"/>
    <w:rsid w:val="00BB53BD"/>
    <w:rsid w:val="00BF51EA"/>
    <w:rsid w:val="00C02CC2"/>
    <w:rsid w:val="00C15202"/>
    <w:rsid w:val="00C240C7"/>
    <w:rsid w:val="00CD3969"/>
    <w:rsid w:val="00D054B2"/>
    <w:rsid w:val="00D2242F"/>
    <w:rsid w:val="00D23E3E"/>
    <w:rsid w:val="00D25794"/>
    <w:rsid w:val="00D3722E"/>
    <w:rsid w:val="00E11F55"/>
    <w:rsid w:val="00E335A8"/>
    <w:rsid w:val="00E867AD"/>
    <w:rsid w:val="00EB376F"/>
    <w:rsid w:val="00ED24C3"/>
    <w:rsid w:val="00FA1F54"/>
    <w:rsid w:val="00FB0015"/>
    <w:rsid w:val="00FF36F1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283A32E3-4D4D-4A57-AB0E-163CE14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A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AA3"/>
  </w:style>
  <w:style w:type="paragraph" w:styleId="Rodap">
    <w:name w:val="footer"/>
    <w:basedOn w:val="Normal"/>
    <w:link w:val="RodapChar"/>
    <w:uiPriority w:val="99"/>
    <w:unhideWhenUsed/>
    <w:rsid w:val="009F0A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AA3"/>
  </w:style>
  <w:style w:type="paragraph" w:styleId="PargrafodaLista">
    <w:name w:val="List Paragraph"/>
    <w:basedOn w:val="Normal"/>
    <w:uiPriority w:val="34"/>
    <w:qFormat/>
    <w:rsid w:val="0030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260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30</cp:revision>
  <dcterms:created xsi:type="dcterms:W3CDTF">2017-01-30T17:21:00Z</dcterms:created>
  <dcterms:modified xsi:type="dcterms:W3CDTF">2017-03-14T10:55:00Z</dcterms:modified>
</cp:coreProperties>
</file>